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ADDF600" w:rsidP="3ADDF600" w:rsidRDefault="3ADDF600" w14:noSpellErr="1" w14:paraId="60F64176" w14:textId="5413D525">
      <w:pPr>
        <w:jc w:val="center"/>
      </w:pPr>
      <w:r w:rsidRPr="3ADDF600" w:rsidR="3ADDF600">
        <w:rPr>
          <w:rFonts w:ascii="Calibri" w:hAnsi="Calibri" w:eastAsia="Calibri" w:cs="Calibri"/>
          <w:noProof w:val="0"/>
          <w:sz w:val="48"/>
          <w:szCs w:val="48"/>
          <w:lang w:val="sv"/>
        </w:rPr>
        <w:t xml:space="preserve">JULKLAPPSKJUTNINGEN </w:t>
      </w:r>
    </w:p>
    <w:p w:rsidR="3ADDF600" w:rsidP="3ADDF600" w:rsidRDefault="3ADDF600" w14:noSpellErr="1" w14:paraId="437C0657" w14:textId="6AB204D8">
      <w:pPr>
        <w:jc w:val="center"/>
      </w:pPr>
      <w:r w:rsidRPr="3ADDF600" w:rsidR="3ADDF600">
        <w:rPr>
          <w:rFonts w:ascii="Calibri" w:hAnsi="Calibri" w:eastAsia="Calibri" w:cs="Calibri"/>
          <w:noProof w:val="0"/>
          <w:sz w:val="36"/>
          <w:szCs w:val="36"/>
          <w:lang w:val="sv"/>
        </w:rPr>
        <w:t>26/12 2018</w:t>
      </w:r>
    </w:p>
    <w:p w:rsidR="3ADDF600" w:rsidP="3ADDF600" w:rsidRDefault="3ADDF600" w14:noSpellErr="1" w14:paraId="6C0DCF50" w14:textId="07250573">
      <w:pPr>
        <w:jc w:val="center"/>
      </w:pPr>
      <w:r w:rsidRPr="3ADDF600" w:rsidR="3ADDF600">
        <w:rPr>
          <w:rFonts w:ascii="Calibri" w:hAnsi="Calibri" w:eastAsia="Calibri" w:cs="Calibri"/>
          <w:noProof w:val="0"/>
          <w:sz w:val="36"/>
          <w:szCs w:val="36"/>
          <w:lang w:val="sv"/>
        </w:rPr>
        <w:t>C VAPEN</w:t>
      </w:r>
    </w:p>
    <w:p w:rsidR="3ADDF600" w:rsidP="3ADDF600" w:rsidRDefault="3ADDF600" w14:noSpellErr="1" w14:paraId="76A259EF" w14:textId="39F3F4C4">
      <w:pPr>
        <w:pStyle w:val="Normal"/>
        <w:jc w:val="center"/>
        <w:rPr>
          <w:rFonts w:ascii="Calibri" w:hAnsi="Calibri" w:eastAsia="Calibri" w:cs="Calibri"/>
          <w:noProof w:val="0"/>
          <w:sz w:val="36"/>
          <w:szCs w:val="36"/>
          <w:lang w:val="sv"/>
        </w:rPr>
      </w:pPr>
    </w:p>
    <w:p w:rsidR="3ADDF600" w:rsidP="3ADDF600" w:rsidRDefault="3ADDF600" w14:noSpellErr="1" w14:paraId="03320D5B" w14:textId="005AF7D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PETER REHNFELDT                          35/18 14P</w:t>
      </w:r>
    </w:p>
    <w:p w:rsidR="3ADDF600" w:rsidP="3ADDF600" w:rsidRDefault="3ADDF600" w14:noSpellErr="1" w14:paraId="216EF756" w14:textId="14B3A669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sv"/>
        </w:rPr>
      </w:pP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INGAR HAUGE                                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32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/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17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21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P</w:t>
      </w:r>
    </w:p>
    <w:p w:rsidR="3ADDF600" w:rsidP="3ADDF600" w:rsidRDefault="3ADDF600" w14:noSpellErr="1" w14:paraId="6F280426" w14:textId="02DC343B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sv"/>
        </w:rPr>
      </w:pP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ERLING CARLSSON                        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31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/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17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19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P</w:t>
      </w:r>
    </w:p>
    <w:p w:rsidR="3ADDF600" w:rsidP="3ADDF600" w:rsidRDefault="3ADDF600" w14:noSpellErr="1" w14:paraId="203EC412" w14:textId="1D25E5EF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sv"/>
        </w:rPr>
      </w:pP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MATS HANSSON                            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33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/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15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18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P</w:t>
      </w:r>
    </w:p>
    <w:p w:rsidR="3ADDF600" w:rsidP="3ADDF600" w:rsidRDefault="3ADDF600" w14:noSpellErr="1" w14:paraId="6AB55755" w14:textId="370D077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TONY PÅLSSON                             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3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0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/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18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1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3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P</w:t>
      </w:r>
    </w:p>
    <w:p w:rsidR="3ADDF600" w:rsidP="3ADDF600" w:rsidRDefault="3ADDF600" w14:noSpellErr="1" w14:paraId="2CB0368C" w14:textId="6B70DD36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sv"/>
        </w:rPr>
      </w:pP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LEIF ANTONSSON                          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28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/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16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24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P</w:t>
      </w:r>
    </w:p>
    <w:p w:rsidR="3ADDF600" w:rsidP="3ADDF600" w:rsidRDefault="3ADDF600" w14:noSpellErr="1" w14:paraId="4EE04A06" w14:textId="442B965B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sv"/>
        </w:rPr>
      </w:pP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JOHAN SAND        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                       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28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/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16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12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P</w:t>
      </w:r>
    </w:p>
    <w:p w:rsidR="3ADDF600" w:rsidP="3ADDF600" w:rsidRDefault="3ADDF600" w14:noSpellErr="1" w14:paraId="15351982" w14:textId="29B7DD1A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sv"/>
        </w:rPr>
      </w:pP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BENGT KRANTZ      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                      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28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/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15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12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P</w:t>
      </w:r>
    </w:p>
    <w:p w:rsidR="3ADDF600" w:rsidP="3ADDF600" w:rsidRDefault="3ADDF600" w14:noSpellErr="1" w14:paraId="1CF4EE52" w14:textId="3B480D39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sv"/>
        </w:rPr>
      </w:pP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MATTIAS ROSSING                        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28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/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14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18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P</w:t>
      </w:r>
    </w:p>
    <w:p w:rsidR="3ADDF600" w:rsidP="3ADDF600" w:rsidRDefault="3ADDF600" w14:paraId="23BFBD1D" w14:textId="35562C9D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sv"/>
        </w:rPr>
      </w:pP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JANNE KRISTIN HAUGE                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2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8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/1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 xml:space="preserve"> 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14</w:t>
      </w:r>
      <w:r w:rsidRPr="3ADDF600" w:rsidR="3ADDF600">
        <w:rPr>
          <w:rFonts w:ascii="Calibri" w:hAnsi="Calibri" w:eastAsia="Calibri" w:cs="Calibri"/>
          <w:noProof w:val="0"/>
          <w:sz w:val="22"/>
          <w:szCs w:val="22"/>
          <w:lang w:val="sv"/>
        </w:rPr>
        <w:t>P</w:t>
      </w:r>
    </w:p>
    <w:p w:rsidR="3ADDF600" w:rsidP="3ADDF600" w:rsidRDefault="3ADDF600" w14:paraId="75336FBC" w14:textId="0FC43BA0">
      <w:pPr>
        <w:pStyle w:val="Normal"/>
        <w:ind w:left="360"/>
        <w:rPr>
          <w:rFonts w:ascii="Calibri" w:hAnsi="Calibri" w:eastAsia="Calibri" w:cs="Calibri"/>
          <w:noProof w:val="0"/>
          <w:sz w:val="22"/>
          <w:szCs w:val="22"/>
          <w:lang w:val="sv"/>
        </w:rPr>
      </w:pPr>
    </w:p>
    <w:p w:rsidR="3ADDF600" w:rsidP="3ADDF600" w:rsidRDefault="3ADDF600" w14:noSpellErr="1" w14:paraId="0E3A2A34" w14:textId="16A21429">
      <w:pPr>
        <w:pStyle w:val="Normal"/>
        <w:ind w:left="360"/>
        <w:rPr>
          <w:rFonts w:ascii="Calibri" w:hAnsi="Calibri" w:eastAsia="Calibri" w:cs="Calibri"/>
          <w:noProof w:val="0"/>
          <w:sz w:val="22"/>
          <w:szCs w:val="22"/>
          <w:lang w:val="sv"/>
        </w:rPr>
      </w:pPr>
    </w:p>
    <w:p w:rsidR="3ADDF600" w:rsidP="3ADDF600" w:rsidRDefault="3ADDF600" w14:noSpellErr="1" w14:paraId="620C0F9E" w14:textId="0C9765FD">
      <w:pPr>
        <w:pStyle w:val="Normal"/>
        <w:ind w:left="360"/>
        <w:rPr>
          <w:rFonts w:ascii="Calibri" w:hAnsi="Calibri" w:eastAsia="Calibri" w:cs="Calibri"/>
          <w:noProof w:val="0"/>
          <w:sz w:val="22"/>
          <w:szCs w:val="22"/>
          <w:lang w:val="sv"/>
        </w:rPr>
      </w:pPr>
    </w:p>
    <w:p w:rsidR="3ADDF600" w:rsidP="3ADDF600" w:rsidRDefault="3ADDF600" w14:noSpellErr="1" w14:paraId="255CA391" w14:textId="171C9AC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sv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80F76AA"/>
  <w15:docId w15:val="{5c301874-980c-4286-a6fe-a4564be81f04}"/>
  <w:rsids>
    <w:rsidRoot w:val="580F76AA"/>
    <w:rsid w:val="3ADDF600"/>
    <w:rsid w:val="580F76A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77422d5b57a41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2019-03-11T11:08:15.0040772Z</dcterms:created>
  <dcterms:modified xsi:type="dcterms:W3CDTF">2019-03-11T11:23:33.1740362Z</dcterms:modified>
  <dc:creator>Ingar Hauge</dc:creator>
  <lastModifiedBy>Ingar Hauge</lastModifiedBy>
</coreProperties>
</file>